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66" w:rsidRDefault="009109B8" w:rsidP="009109B8">
      <w:pPr>
        <w:ind w:firstLine="720"/>
        <w:jc w:val="center"/>
        <w:rPr>
          <w:b/>
          <w:color w:val="000000"/>
          <w:sz w:val="22"/>
          <w:szCs w:val="22"/>
        </w:rPr>
      </w:pPr>
      <w:r w:rsidRPr="009109B8">
        <w:rPr>
          <w:b/>
          <w:color w:val="000000"/>
          <w:sz w:val="22"/>
          <w:szCs w:val="22"/>
        </w:rPr>
        <w:t>Тарифы</w:t>
      </w:r>
      <w:r w:rsidR="00FA0166">
        <w:rPr>
          <w:b/>
          <w:color w:val="000000"/>
          <w:sz w:val="22"/>
          <w:szCs w:val="22"/>
        </w:rPr>
        <w:t xml:space="preserve"> на платные услуги,</w:t>
      </w:r>
      <w:bookmarkStart w:id="0" w:name="_GoBack"/>
      <w:bookmarkEnd w:id="0"/>
    </w:p>
    <w:p w:rsidR="009109B8" w:rsidRPr="009109B8" w:rsidRDefault="009109B8" w:rsidP="009109B8">
      <w:pPr>
        <w:ind w:firstLine="720"/>
        <w:jc w:val="center"/>
        <w:rPr>
          <w:b/>
          <w:color w:val="000000"/>
          <w:sz w:val="22"/>
          <w:szCs w:val="22"/>
        </w:rPr>
      </w:pPr>
      <w:r w:rsidRPr="009109B8">
        <w:rPr>
          <w:b/>
          <w:color w:val="000000"/>
          <w:sz w:val="22"/>
          <w:szCs w:val="22"/>
        </w:rPr>
        <w:t>оказываемые в МБУ «ДК и С п.Дороничи» и</w:t>
      </w:r>
    </w:p>
    <w:p w:rsidR="009109B8" w:rsidRDefault="009109B8" w:rsidP="009109B8">
      <w:pPr>
        <w:ind w:firstLine="720"/>
        <w:jc w:val="center"/>
        <w:rPr>
          <w:b/>
          <w:color w:val="000000"/>
          <w:sz w:val="22"/>
          <w:szCs w:val="22"/>
        </w:rPr>
      </w:pPr>
      <w:r w:rsidRPr="009109B8">
        <w:rPr>
          <w:b/>
          <w:color w:val="000000"/>
          <w:sz w:val="22"/>
          <w:szCs w:val="22"/>
        </w:rPr>
        <w:t xml:space="preserve">«ДК Захарищевы» - филиал </w:t>
      </w:r>
      <w:r w:rsidRPr="009109B8">
        <w:rPr>
          <w:b/>
          <w:color w:val="000000"/>
          <w:sz w:val="22"/>
          <w:szCs w:val="22"/>
        </w:rPr>
        <w:t>МБУ «ДК и С п.Дороничи»</w:t>
      </w:r>
    </w:p>
    <w:p w:rsidR="009109B8" w:rsidRPr="009109B8" w:rsidRDefault="009109B8" w:rsidP="009109B8">
      <w:pPr>
        <w:ind w:firstLine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 01.10.2017г.</w:t>
      </w:r>
    </w:p>
    <w:p w:rsidR="009109B8" w:rsidRDefault="009109B8" w:rsidP="009109B8">
      <w:pPr>
        <w:ind w:firstLine="720"/>
        <w:jc w:val="both"/>
        <w:rPr>
          <w:color w:val="000000"/>
          <w:sz w:val="22"/>
          <w:szCs w:val="22"/>
        </w:rPr>
      </w:pPr>
      <w:r w:rsidRPr="00BA2FF9">
        <w:rPr>
          <w:color w:val="000000"/>
          <w:sz w:val="22"/>
          <w:szCs w:val="22"/>
        </w:rPr>
        <w:t xml:space="preserve">На основании </w:t>
      </w:r>
      <w:r>
        <w:rPr>
          <w:color w:val="000000"/>
          <w:sz w:val="22"/>
          <w:szCs w:val="22"/>
        </w:rPr>
        <w:t>заключения об обоснованности тарифов на платные услуги, предоставляемых муниципальным</w:t>
      </w:r>
      <w:r w:rsidRPr="003203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бюджетным </w:t>
      </w:r>
      <w:r w:rsidRPr="00BA2FF9">
        <w:rPr>
          <w:color w:val="000000"/>
          <w:sz w:val="22"/>
          <w:szCs w:val="22"/>
        </w:rPr>
        <w:t xml:space="preserve">учреждением </w:t>
      </w:r>
      <w:r>
        <w:rPr>
          <w:color w:val="000000"/>
          <w:sz w:val="22"/>
          <w:szCs w:val="22"/>
        </w:rPr>
        <w:t>«</w:t>
      </w:r>
      <w:r w:rsidRPr="00BA2FF9">
        <w:rPr>
          <w:color w:val="000000"/>
          <w:sz w:val="22"/>
          <w:szCs w:val="22"/>
        </w:rPr>
        <w:t>Дворец культуры и спорта» п. Дороничи</w:t>
      </w:r>
      <w:r>
        <w:rPr>
          <w:color w:val="000000"/>
          <w:sz w:val="22"/>
          <w:szCs w:val="22"/>
        </w:rPr>
        <w:t>» для рассмотрения на комиссии по установлению тарифов и надбавок в МО «Город Киров»  от 12.09.2017г.</w:t>
      </w:r>
    </w:p>
    <w:p w:rsidR="009109B8" w:rsidRDefault="009109B8" w:rsidP="009109B8">
      <w:pPr>
        <w:jc w:val="both"/>
        <w:rPr>
          <w:color w:val="000000"/>
          <w:sz w:val="22"/>
          <w:szCs w:val="22"/>
        </w:rPr>
      </w:pPr>
      <w:r w:rsidRPr="0063218F">
        <w:rPr>
          <w:color w:val="000000"/>
          <w:sz w:val="22"/>
          <w:szCs w:val="22"/>
        </w:rPr>
        <w:tab/>
      </w:r>
    </w:p>
    <w:p w:rsidR="009109B8" w:rsidRPr="00BA2FF9" w:rsidRDefault="009109B8" w:rsidP="009109B8">
      <w:pPr>
        <w:rPr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"/>
        <w:gridCol w:w="5811"/>
        <w:gridCol w:w="2268"/>
        <w:gridCol w:w="1276"/>
      </w:tblGrid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№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5811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268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 измерения</w:t>
            </w:r>
          </w:p>
        </w:tc>
        <w:tc>
          <w:tcPr>
            <w:tcW w:w="1276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Цена за услугу</w:t>
            </w:r>
            <w:r>
              <w:rPr>
                <w:color w:val="000000"/>
                <w:sz w:val="22"/>
                <w:szCs w:val="22"/>
              </w:rPr>
              <w:t xml:space="preserve"> (руб)</w:t>
            </w:r>
          </w:p>
        </w:tc>
      </w:tr>
      <w:tr w:rsidR="009109B8" w:rsidRPr="00F72094" w:rsidTr="00942E9E">
        <w:trPr>
          <w:trHeight w:val="193"/>
        </w:trPr>
        <w:tc>
          <w:tcPr>
            <w:tcW w:w="9889" w:type="dxa"/>
            <w:gridSpan w:val="5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ЗАНЯТИЯ В КРУЖКАХ, СЕКЦИЯХ, СПОРТИВНЫЙ ДОСУГ</w:t>
            </w:r>
          </w:p>
        </w:tc>
      </w:tr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 в хореографическом  кружке «Контраст» для детей       (6-13 лет) ДКиС п.Дороничи</w:t>
            </w:r>
          </w:p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390619" w:rsidRDefault="009109B8" w:rsidP="00942E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занятие (45 мин).               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Pr="00C60C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абонемент на 10 занятий.)  </w:t>
            </w:r>
          </w:p>
        </w:tc>
        <w:tc>
          <w:tcPr>
            <w:tcW w:w="1276" w:type="dxa"/>
          </w:tcPr>
          <w:p w:rsidR="009109B8" w:rsidRPr="0099007A" w:rsidRDefault="009109B8" w:rsidP="00942E9E">
            <w:pPr>
              <w:rPr>
                <w:sz w:val="22"/>
                <w:szCs w:val="22"/>
              </w:rPr>
            </w:pPr>
            <w:r w:rsidRPr="0099007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 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Pr="0099007A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</w:p>
          <w:p w:rsidR="009109B8" w:rsidRPr="00FB18E6" w:rsidRDefault="009109B8" w:rsidP="00942E9E">
            <w:pPr>
              <w:rPr>
                <w:sz w:val="22"/>
                <w:szCs w:val="22"/>
              </w:rPr>
            </w:pPr>
          </w:p>
        </w:tc>
      </w:tr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Занятия  в хореографическом  кружке «Васильки» для детей  (5-6 лет) ДКиС п.Дороничи   </w:t>
            </w:r>
          </w:p>
        </w:tc>
        <w:tc>
          <w:tcPr>
            <w:tcW w:w="2268" w:type="dxa"/>
          </w:tcPr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занятие (45 мин).               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Pr="00C60C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абонемент на 10 занятий.)  </w:t>
            </w:r>
          </w:p>
        </w:tc>
        <w:tc>
          <w:tcPr>
            <w:tcW w:w="1276" w:type="dxa"/>
          </w:tcPr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9007A">
              <w:rPr>
                <w:sz w:val="22"/>
                <w:szCs w:val="22"/>
              </w:rPr>
              <w:t>0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Занятия  в хореографическом  кружке «Незабудки» для детей  (3-4 года) ДКиС п.Дороничи   </w:t>
            </w:r>
          </w:p>
        </w:tc>
        <w:tc>
          <w:tcPr>
            <w:tcW w:w="2268" w:type="dxa"/>
          </w:tcPr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занятие (45 мин).               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Pr="00C60C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абонемент на 10 занятий.)  </w:t>
            </w:r>
          </w:p>
        </w:tc>
        <w:tc>
          <w:tcPr>
            <w:tcW w:w="1276" w:type="dxa"/>
          </w:tcPr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900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</w:p>
        </w:tc>
      </w:tr>
      <w:tr w:rsidR="009109B8" w:rsidRPr="00F72094" w:rsidTr="00942E9E">
        <w:trPr>
          <w:trHeight w:val="1771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Занятия эстрадным  вокалом         </w:t>
            </w:r>
          </w:p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для детей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C6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занятия с одного человека (групповое)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занятия с одного  человека   за  одно  занятие (индивидуальное)</w:t>
            </w:r>
          </w:p>
        </w:tc>
        <w:tc>
          <w:tcPr>
            <w:tcW w:w="1276" w:type="dxa"/>
          </w:tcPr>
          <w:p w:rsidR="009109B8" w:rsidRPr="00C87604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100 </w:t>
            </w:r>
          </w:p>
          <w:p w:rsidR="009109B8" w:rsidRDefault="009109B8" w:rsidP="00942E9E">
            <w:pPr>
              <w:rPr>
                <w:sz w:val="22"/>
                <w:szCs w:val="22"/>
                <w:lang w:val="en-US"/>
              </w:rPr>
            </w:pPr>
          </w:p>
          <w:p w:rsidR="009109B8" w:rsidRDefault="009109B8" w:rsidP="00942E9E">
            <w:pPr>
              <w:rPr>
                <w:sz w:val="22"/>
                <w:szCs w:val="22"/>
                <w:lang w:val="en-US"/>
              </w:rPr>
            </w:pPr>
          </w:p>
          <w:p w:rsidR="009109B8" w:rsidRDefault="009109B8" w:rsidP="00942E9E">
            <w:pPr>
              <w:rPr>
                <w:sz w:val="22"/>
                <w:szCs w:val="22"/>
                <w:lang w:val="en-US"/>
              </w:rPr>
            </w:pPr>
          </w:p>
          <w:p w:rsidR="009109B8" w:rsidRPr="008C375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</w:p>
        </w:tc>
      </w:tr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в спортивной секции с тренером (групповое)</w:t>
            </w:r>
          </w:p>
        </w:tc>
        <w:tc>
          <w:tcPr>
            <w:tcW w:w="2268" w:type="dxa"/>
          </w:tcPr>
          <w:p w:rsidR="009109B8" w:rsidRDefault="009109B8" w:rsidP="00942E9E">
            <w:pPr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час занятия</w:t>
            </w:r>
          </w:p>
          <w:p w:rsidR="009109B8" w:rsidRDefault="009109B8" w:rsidP="00942E9E">
            <w:pPr>
              <w:ind w:right="-95"/>
              <w:rPr>
                <w:sz w:val="22"/>
                <w:szCs w:val="22"/>
              </w:rPr>
            </w:pPr>
          </w:p>
          <w:p w:rsidR="009109B8" w:rsidRDefault="009109B8" w:rsidP="00942E9E">
            <w:pPr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абонемент</w:t>
            </w:r>
          </w:p>
          <w:p w:rsidR="009109B8" w:rsidRDefault="009109B8" w:rsidP="00942E9E">
            <w:pPr>
              <w:ind w:righ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 занятий)</w:t>
            </w:r>
          </w:p>
        </w:tc>
        <w:tc>
          <w:tcPr>
            <w:tcW w:w="1276" w:type="dxa"/>
          </w:tcPr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</w:p>
          <w:p w:rsidR="009109B8" w:rsidRDefault="009109B8" w:rsidP="0094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</w:p>
        </w:tc>
      </w:tr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Занятия в группе «Восточные танцы»:</w:t>
            </w:r>
          </w:p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- для взрослых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09B8" w:rsidRPr="00240D13" w:rsidRDefault="009109B8" w:rsidP="00942E9E">
            <w:pPr>
              <w:ind w:right="-95"/>
              <w:rPr>
                <w:sz w:val="22"/>
                <w:szCs w:val="22"/>
              </w:rPr>
            </w:pPr>
          </w:p>
          <w:p w:rsidR="009109B8" w:rsidRPr="00240D13" w:rsidRDefault="009109B8" w:rsidP="00942E9E">
            <w:pPr>
              <w:ind w:right="-95"/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За 1 занятие  1 час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200</w:t>
            </w:r>
          </w:p>
        </w:tc>
      </w:tr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Занятия изобразительно-прикладным искусством в  кружке «Шейте с нами»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ind w:right="-95"/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За 1 занятие  1 час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100</w:t>
            </w:r>
          </w:p>
        </w:tc>
      </w:tr>
      <w:tr w:rsidR="009109B8" w:rsidRPr="00F72094" w:rsidTr="00942E9E">
        <w:trPr>
          <w:trHeight w:val="193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1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Занятия в студии «Декупаж»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ind w:right="-95"/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1 час</w:t>
            </w:r>
          </w:p>
          <w:p w:rsidR="009109B8" w:rsidRPr="00240D13" w:rsidRDefault="009109B8" w:rsidP="00942E9E">
            <w:pPr>
              <w:ind w:right="-95"/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1,5 часа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50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75</w:t>
            </w:r>
          </w:p>
        </w:tc>
      </w:tr>
      <w:tr w:rsidR="009109B8" w:rsidRPr="00F72094" w:rsidTr="00942E9E">
        <w:trPr>
          <w:trHeight w:val="1084"/>
        </w:trPr>
        <w:tc>
          <w:tcPr>
            <w:tcW w:w="534" w:type="dxa"/>
            <w:gridSpan w:val="2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1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Занятия в кружках спортивно-оздоровительного направления (занятия без тренера)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Взрослые (групповые тренировки)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 xml:space="preserve"> 1 занятие 2 часа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500</w:t>
            </w:r>
          </w:p>
        </w:tc>
      </w:tr>
      <w:tr w:rsidR="009109B8" w:rsidRPr="00F72094" w:rsidTr="00942E9E">
        <w:trPr>
          <w:trHeight w:val="193"/>
        </w:trPr>
        <w:tc>
          <w:tcPr>
            <w:tcW w:w="9889" w:type="dxa"/>
            <w:gridSpan w:val="5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МЕРОПРИЯТИЯ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Проведение мероприятий всех форм на базе учреждения</w:t>
            </w:r>
          </w:p>
          <w:p w:rsidR="009109B8" w:rsidRPr="00240D13" w:rsidRDefault="009109B8" w:rsidP="00942E9E">
            <w:pPr>
              <w:rPr>
                <w:i/>
                <w:color w:val="000000"/>
                <w:sz w:val="22"/>
                <w:szCs w:val="22"/>
              </w:rPr>
            </w:pPr>
            <w:r w:rsidRPr="00240D13">
              <w:rPr>
                <w:i/>
                <w:color w:val="000000"/>
                <w:sz w:val="22"/>
                <w:szCs w:val="22"/>
              </w:rPr>
              <w:t>Детский</w:t>
            </w:r>
          </w:p>
          <w:p w:rsidR="009109B8" w:rsidRPr="00240D13" w:rsidRDefault="009109B8" w:rsidP="00942E9E">
            <w:pPr>
              <w:rPr>
                <w:i/>
                <w:color w:val="000000"/>
                <w:sz w:val="22"/>
                <w:szCs w:val="22"/>
              </w:rPr>
            </w:pPr>
            <w:r w:rsidRPr="00240D13">
              <w:rPr>
                <w:i/>
                <w:color w:val="000000"/>
                <w:sz w:val="22"/>
                <w:szCs w:val="22"/>
              </w:rPr>
              <w:t xml:space="preserve">Взрослый 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билет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билет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100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Проведение мероприятий всех форм на базе учреждения</w:t>
            </w:r>
          </w:p>
          <w:p w:rsidR="009109B8" w:rsidRPr="00240D13" w:rsidRDefault="009109B8" w:rsidP="00942E9E">
            <w:pPr>
              <w:rPr>
                <w:i/>
                <w:color w:val="000000"/>
                <w:sz w:val="22"/>
                <w:szCs w:val="22"/>
              </w:rPr>
            </w:pPr>
            <w:r w:rsidRPr="00240D13">
              <w:rPr>
                <w:i/>
                <w:color w:val="000000"/>
                <w:sz w:val="22"/>
                <w:szCs w:val="22"/>
              </w:rPr>
              <w:t>Детский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i/>
                <w:color w:val="000000"/>
                <w:sz w:val="22"/>
                <w:szCs w:val="22"/>
              </w:rPr>
              <w:t>Взрослый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мероприятие 2 часа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мероприятие 2 часа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30 000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9109B8" w:rsidRPr="00F72094" w:rsidTr="00942E9E">
        <w:trPr>
          <w:trHeight w:val="70"/>
        </w:trPr>
        <w:tc>
          <w:tcPr>
            <w:tcW w:w="9889" w:type="dxa"/>
            <w:gridSpan w:val="5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РАЗНОЕ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Поздравление с участием сказочного персонажа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поздравление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 xml:space="preserve">500 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 xml:space="preserve">Концертный номер 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номер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Работа аниматора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час\1 человек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9109B8" w:rsidRPr="00F72094" w:rsidTr="00942E9E">
        <w:trPr>
          <w:trHeight w:val="704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4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Услуги копирования: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формат А4 с 1 стороны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формат А4 2-х стороннее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 xml:space="preserve"> 1 шт.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9B8" w:rsidRPr="00F72094" w:rsidTr="00942E9E">
        <w:trPr>
          <w:trHeight w:val="631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Печать на цветном принтере: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формат А4 с 1 стороны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формат А4 2-х стороннее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8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Ламинирование формат А4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Сканирование формат А4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Печать фотографий 10*15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 xml:space="preserve">Распечатка текста с носителя 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стр.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3</w:t>
            </w:r>
          </w:p>
        </w:tc>
      </w:tr>
      <w:tr w:rsidR="009109B8" w:rsidRPr="00F72094" w:rsidTr="00942E9E">
        <w:trPr>
          <w:trHeight w:val="844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Печать на магнитном листе: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формат А 4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формат А 5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300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109B8" w:rsidRPr="00F72094" w:rsidTr="00942E9E">
        <w:trPr>
          <w:trHeight w:val="1267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Услуги художника: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разработка пригласительного билета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разработка афиши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оформление помещения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разработка флайеров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30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500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3000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109B8" w:rsidRPr="00F72094" w:rsidTr="00942E9E">
        <w:trPr>
          <w:trHeight w:val="704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Запись: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фонограммы</w:t>
            </w:r>
          </w:p>
          <w:p w:rsidR="009109B8" w:rsidRPr="00240D13" w:rsidRDefault="009109B8" w:rsidP="00942E9E">
            <w:pPr>
              <w:rPr>
                <w:sz w:val="22"/>
                <w:szCs w:val="22"/>
              </w:rPr>
            </w:pPr>
            <w:r w:rsidRPr="00240D13">
              <w:rPr>
                <w:sz w:val="22"/>
                <w:szCs w:val="22"/>
              </w:rPr>
              <w:t>- пения, речи, инструментального исполнения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шт.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5 000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925B5C" w:rsidRDefault="009109B8" w:rsidP="00942E9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Игра в теннис: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- для детей до 14 лет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 xml:space="preserve">- взрослые 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40</w:t>
            </w:r>
          </w:p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109B8" w:rsidRPr="00F72094" w:rsidTr="00942E9E">
        <w:trPr>
          <w:trHeight w:val="193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32" w:type="dxa"/>
            <w:gridSpan w:val="2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Игра в бильярд (с 18 лет)</w:t>
            </w:r>
          </w:p>
        </w:tc>
        <w:tc>
          <w:tcPr>
            <w:tcW w:w="2268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9109B8" w:rsidRPr="00240D13" w:rsidRDefault="009109B8" w:rsidP="00942E9E">
            <w:pPr>
              <w:rPr>
                <w:color w:val="000000"/>
                <w:sz w:val="22"/>
                <w:szCs w:val="22"/>
              </w:rPr>
            </w:pPr>
            <w:r w:rsidRPr="00240D13">
              <w:rPr>
                <w:color w:val="000000"/>
                <w:sz w:val="22"/>
                <w:szCs w:val="22"/>
              </w:rPr>
              <w:t xml:space="preserve">150  </w:t>
            </w:r>
          </w:p>
        </w:tc>
      </w:tr>
    </w:tbl>
    <w:p w:rsidR="009109B8" w:rsidRPr="00BA2FF9" w:rsidRDefault="009109B8" w:rsidP="009109B8">
      <w:pPr>
        <w:rPr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832"/>
        <w:gridCol w:w="2268"/>
        <w:gridCol w:w="1276"/>
      </w:tblGrid>
      <w:tr w:rsidR="009109B8" w:rsidRPr="00F72094" w:rsidTr="00942E9E">
        <w:trPr>
          <w:trHeight w:val="343"/>
        </w:trPr>
        <w:tc>
          <w:tcPr>
            <w:tcW w:w="9889" w:type="dxa"/>
            <w:gridSpan w:val="4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ПРЕДОСТАВЛЕНИЕ</w:t>
            </w:r>
          </w:p>
        </w:tc>
      </w:tr>
      <w:tr w:rsidR="009109B8" w:rsidRPr="00F72094" w:rsidTr="00942E9E">
        <w:trPr>
          <w:trHeight w:val="322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2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Костюмов, ростовые куклы</w:t>
            </w:r>
          </w:p>
        </w:tc>
        <w:tc>
          <w:tcPr>
            <w:tcW w:w="2268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1 единица\сутки</w:t>
            </w:r>
          </w:p>
        </w:tc>
        <w:tc>
          <w:tcPr>
            <w:tcW w:w="1276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500</w:t>
            </w:r>
          </w:p>
        </w:tc>
      </w:tr>
      <w:tr w:rsidR="009109B8" w:rsidRPr="00F72094" w:rsidTr="00942E9E">
        <w:trPr>
          <w:trHeight w:val="541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2" w:type="dxa"/>
          </w:tcPr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 xml:space="preserve">Звукоусилительная аппаратура 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для проведения мероприятий</w:t>
            </w:r>
          </w:p>
        </w:tc>
        <w:tc>
          <w:tcPr>
            <w:tcW w:w="2268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9109B8" w:rsidRPr="00F72094" w:rsidTr="00942E9E">
        <w:trPr>
          <w:trHeight w:val="409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2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Светотехническое оборудование</w:t>
            </w:r>
          </w:p>
        </w:tc>
        <w:tc>
          <w:tcPr>
            <w:tcW w:w="2268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  <w:r w:rsidRPr="00F72094">
              <w:rPr>
                <w:color w:val="000000"/>
                <w:sz w:val="22"/>
                <w:szCs w:val="22"/>
              </w:rPr>
              <w:t>\час</w:t>
            </w:r>
          </w:p>
        </w:tc>
        <w:tc>
          <w:tcPr>
            <w:tcW w:w="1276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109B8" w:rsidRPr="00F72094" w:rsidTr="00942E9E">
        <w:trPr>
          <w:trHeight w:val="588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2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 xml:space="preserve">Видеоаппаратура 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Проектор+экран</w:t>
            </w:r>
          </w:p>
        </w:tc>
        <w:tc>
          <w:tcPr>
            <w:tcW w:w="2268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9109B8" w:rsidRPr="00F72094" w:rsidTr="00942E9E">
        <w:trPr>
          <w:trHeight w:val="588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2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 инвентарь для тяжелой атлетики</w:t>
            </w:r>
          </w:p>
        </w:tc>
        <w:tc>
          <w:tcPr>
            <w:tcW w:w="2268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109B8" w:rsidRPr="00F72094" w:rsidTr="00942E9E">
        <w:trPr>
          <w:trHeight w:val="1978"/>
        </w:trPr>
        <w:tc>
          <w:tcPr>
            <w:tcW w:w="513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32" w:type="dxa"/>
          </w:tcPr>
          <w:p w:rsidR="009109B8" w:rsidRDefault="009109B8" w:rsidP="00942E9E">
            <w:pPr>
              <w:rPr>
                <w:b/>
                <w:color w:val="000000"/>
                <w:sz w:val="22"/>
                <w:szCs w:val="22"/>
              </w:rPr>
            </w:pPr>
            <w:r w:rsidRPr="00F72094">
              <w:rPr>
                <w:b/>
                <w:color w:val="000000"/>
                <w:sz w:val="22"/>
                <w:szCs w:val="22"/>
              </w:rPr>
              <w:t>Помещение для проведения мероприятий</w:t>
            </w:r>
          </w:p>
          <w:p w:rsidR="009109B8" w:rsidRPr="00F72094" w:rsidRDefault="009109B8" w:rsidP="00942E9E">
            <w:pPr>
              <w:rPr>
                <w:b/>
                <w:color w:val="000000"/>
                <w:sz w:val="22"/>
                <w:szCs w:val="22"/>
              </w:rPr>
            </w:pP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Зрительный зал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Малый зал 2</w:t>
            </w:r>
            <w:r w:rsidRPr="00F72094">
              <w:rPr>
                <w:color w:val="000000"/>
                <w:sz w:val="22"/>
                <w:szCs w:val="22"/>
              </w:rPr>
              <w:t xml:space="preserve"> этаж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Спортивный зал</w:t>
            </w:r>
          </w:p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Дискозал</w:t>
            </w:r>
          </w:p>
          <w:p w:rsidR="009109B8" w:rsidRPr="003B5CC3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Фойе 1го этажа</w:t>
            </w:r>
          </w:p>
        </w:tc>
        <w:tc>
          <w:tcPr>
            <w:tcW w:w="2268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6" w:type="dxa"/>
          </w:tcPr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Default="009109B8" w:rsidP="00942E9E">
            <w:pPr>
              <w:rPr>
                <w:color w:val="000000"/>
                <w:sz w:val="22"/>
                <w:szCs w:val="22"/>
              </w:rPr>
            </w:pP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1 000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500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 w:rsidRPr="00F72094">
              <w:rPr>
                <w:color w:val="000000"/>
                <w:sz w:val="22"/>
                <w:szCs w:val="22"/>
              </w:rPr>
              <w:t>500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F72094">
              <w:rPr>
                <w:color w:val="000000"/>
                <w:sz w:val="22"/>
                <w:szCs w:val="22"/>
              </w:rPr>
              <w:t>00</w:t>
            </w:r>
          </w:p>
          <w:p w:rsidR="009109B8" w:rsidRPr="00F72094" w:rsidRDefault="009109B8" w:rsidP="00942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72094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9109B8" w:rsidRPr="00BA2FF9" w:rsidRDefault="009109B8" w:rsidP="009109B8">
      <w:pPr>
        <w:rPr>
          <w:sz w:val="22"/>
          <w:szCs w:val="22"/>
        </w:rPr>
      </w:pPr>
    </w:p>
    <w:p w:rsidR="009109B8" w:rsidRPr="00BA2FF9" w:rsidRDefault="009109B8" w:rsidP="009109B8">
      <w:pPr>
        <w:ind w:left="360"/>
        <w:jc w:val="center"/>
        <w:rPr>
          <w:sz w:val="22"/>
          <w:szCs w:val="22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-1967230</wp:posOffset>
                </wp:positionH>
                <wp:positionV relativeFrom="paragraph">
                  <wp:posOffset>83185</wp:posOffset>
                </wp:positionV>
                <wp:extent cx="1066800" cy="144145"/>
                <wp:effectExtent l="9525" t="508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B8" w:rsidRDefault="009109B8" w:rsidP="009109B8">
                            <w:pPr>
                              <w:pStyle w:val="a3"/>
                              <w:ind w:right="1089"/>
                              <w:rPr>
                                <w:sz w:val="24"/>
                              </w:rPr>
                            </w:pPr>
                          </w:p>
                          <w:p w:rsidR="009109B8" w:rsidRDefault="009109B8" w:rsidP="009109B8">
                            <w:pPr>
                              <w:pStyle w:val="a3"/>
                              <w:ind w:right="1089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АДниципального образования "город КИРОВ"</w:t>
                            </w:r>
                          </w:p>
                          <w:p w:rsidR="009109B8" w:rsidRDefault="009109B8" w:rsidP="009109B8">
                            <w:pPr>
                              <w:pStyle w:val="a3"/>
                              <w:ind w:right="1089"/>
                              <w:rPr>
                                <w:sz w:val="24"/>
                              </w:rPr>
                            </w:pPr>
                          </w:p>
                          <w:p w:rsidR="009109B8" w:rsidRDefault="009109B8" w:rsidP="009109B8">
                            <w:pPr>
                              <w:pStyle w:val="2"/>
                              <w:spacing w:line="240" w:lineRule="auto"/>
                              <w:ind w:right="9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ул.Воровского, 39 </w:t>
                            </w:r>
                            <w:r>
                              <w:rPr>
                                <w:sz w:val="24"/>
                              </w:rPr>
                              <w:br/>
                              <w:t>г.Киров обл., 610000</w:t>
                            </w:r>
                            <w:r>
                              <w:rPr>
                                <w:sz w:val="24"/>
                              </w:rPr>
                              <w:br/>
                              <w:t>телефон/факс (8332)64-89-40, 67-69-91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inbox</w:t>
                            </w:r>
                            <w:r>
                              <w:rPr>
                                <w:sz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admkirov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ru</w:t>
                            </w:r>
                          </w:p>
                          <w:p w:rsidR="009109B8" w:rsidRDefault="009109B8" w:rsidP="009109B8">
                            <w:pPr>
                              <w:pStyle w:val="a3"/>
                              <w:ind w:right="1089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559"/>
                              <w:gridCol w:w="284"/>
                              <w:gridCol w:w="283"/>
                              <w:gridCol w:w="1701"/>
                            </w:tblGrid>
                            <w:tr w:rsidR="009109B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109B8" w:rsidRDefault="009109B8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109B8" w:rsidRDefault="009109B8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109B8" w:rsidRDefault="009109B8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109B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</w:tcPr>
                                <w:p w:rsidR="009109B8" w:rsidRDefault="009109B8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109B8" w:rsidRDefault="009109B8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 к- 09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109B8" w:rsidRDefault="009109B8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109B8" w:rsidRDefault="009109B8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2009"/>
                                      <w:attr w:name="Day" w:val="21"/>
                                      <w:attr w:name="Month" w:val="01"/>
                                      <w:attr w:name="ls" w:val="trans"/>
                                    </w:smartTagPr>
                                    <w:r>
                                      <w:rPr>
                                        <w:sz w:val="24"/>
                                      </w:rPr>
                                      <w:t>21.01.2009</w:t>
                                    </w:r>
                                  </w:smartTag>
                                </w:p>
                              </w:tc>
                            </w:tr>
                          </w:tbl>
                          <w:p w:rsidR="009109B8" w:rsidRDefault="009109B8" w:rsidP="009109B8">
                            <w:pPr>
                              <w:ind w:right="1089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109B8" w:rsidRDefault="009109B8" w:rsidP="00910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54.9pt;margin-top:6.55pt;width:84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">
                <v:textbox>
                  <w:txbxContent>
                    <w:p w:rsidR="009109B8" w:rsidRDefault="009109B8" w:rsidP="009109B8">
                      <w:pPr>
                        <w:pStyle w:val="a3"/>
                        <w:ind w:right="1089"/>
                        <w:rPr>
                          <w:sz w:val="24"/>
                        </w:rPr>
                      </w:pPr>
                    </w:p>
                    <w:p w:rsidR="009109B8" w:rsidRDefault="009109B8" w:rsidP="009109B8">
                      <w:pPr>
                        <w:pStyle w:val="a3"/>
                        <w:ind w:right="1089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АДниципального образования "город КИРОВ"</w:t>
                      </w:r>
                    </w:p>
                    <w:p w:rsidR="009109B8" w:rsidRDefault="009109B8" w:rsidP="009109B8">
                      <w:pPr>
                        <w:pStyle w:val="a3"/>
                        <w:ind w:right="1089"/>
                        <w:rPr>
                          <w:sz w:val="24"/>
                        </w:rPr>
                      </w:pPr>
                    </w:p>
                    <w:p w:rsidR="009109B8" w:rsidRDefault="009109B8" w:rsidP="009109B8">
                      <w:pPr>
                        <w:pStyle w:val="2"/>
                        <w:spacing w:line="240" w:lineRule="auto"/>
                        <w:ind w:right="9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ул.Воровского, 39 </w:t>
                      </w:r>
                      <w:r>
                        <w:rPr>
                          <w:sz w:val="24"/>
                        </w:rPr>
                        <w:br/>
                        <w:t>г.Киров обл., 610000</w:t>
                      </w:r>
                      <w:r>
                        <w:rPr>
                          <w:sz w:val="24"/>
                        </w:rPr>
                        <w:br/>
                        <w:t>телефон/факс (8332)64-89-40, 67-69-91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  <w:lang w:val="en-US"/>
                        </w:rPr>
                        <w:t>inbox</w:t>
                      </w:r>
                      <w:r>
                        <w:rPr>
                          <w:sz w:val="24"/>
                        </w:rPr>
                        <w:t>@</w:t>
                      </w:r>
                      <w:r>
                        <w:rPr>
                          <w:sz w:val="24"/>
                          <w:lang w:val="en-US"/>
                        </w:rPr>
                        <w:t>admkirov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  <w:lang w:val="en-US"/>
                        </w:rPr>
                        <w:t>ru</w:t>
                      </w:r>
                    </w:p>
                    <w:p w:rsidR="009109B8" w:rsidRDefault="009109B8" w:rsidP="009109B8">
                      <w:pPr>
                        <w:pStyle w:val="a3"/>
                        <w:ind w:right="1089"/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559"/>
                        <w:gridCol w:w="284"/>
                        <w:gridCol w:w="283"/>
                        <w:gridCol w:w="1701"/>
                      </w:tblGrid>
                      <w:tr w:rsidR="009109B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109B8" w:rsidRDefault="009109B8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109B8" w:rsidRDefault="009109B8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109B8" w:rsidRDefault="009109B8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109B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09" w:type="dxa"/>
                          </w:tcPr>
                          <w:p w:rsidR="009109B8" w:rsidRDefault="009109B8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9109B8" w:rsidRDefault="009109B8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 к- 09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9109B8" w:rsidRDefault="009109B8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9109B8" w:rsidRDefault="009109B8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2009"/>
                                <w:attr w:name="Day" w:val="21"/>
                                <w:attr w:name="Month" w:val="01"/>
                                <w:attr w:name="ls" w:val="trans"/>
                              </w:smartTagPr>
                              <w:r>
                                <w:rPr>
                                  <w:sz w:val="24"/>
                                </w:rPr>
                                <w:t>21.01.2009</w:t>
                              </w:r>
                            </w:smartTag>
                          </w:p>
                        </w:tc>
                      </w:tr>
                    </w:tbl>
                    <w:p w:rsidR="009109B8" w:rsidRDefault="009109B8" w:rsidP="009109B8">
                      <w:pPr>
                        <w:ind w:right="1089"/>
                        <w:jc w:val="center"/>
                        <w:rPr>
                          <w:sz w:val="2"/>
                        </w:rPr>
                      </w:pPr>
                    </w:p>
                    <w:p w:rsidR="009109B8" w:rsidRDefault="009109B8" w:rsidP="009109B8"/>
                  </w:txbxContent>
                </v:textbox>
              </v:shape>
            </w:pict>
          </mc:Fallback>
        </mc:AlternateContent>
      </w:r>
    </w:p>
    <w:p w:rsidR="009109B8" w:rsidRPr="00BA2FF9" w:rsidRDefault="009109B8" w:rsidP="009109B8">
      <w:pPr>
        <w:rPr>
          <w:color w:val="000000"/>
          <w:sz w:val="22"/>
          <w:szCs w:val="22"/>
        </w:rPr>
      </w:pPr>
    </w:p>
    <w:p w:rsidR="009109B8" w:rsidRPr="00BA2FF9" w:rsidRDefault="009109B8" w:rsidP="009109B8">
      <w:pPr>
        <w:rPr>
          <w:color w:val="000000"/>
          <w:sz w:val="22"/>
          <w:szCs w:val="22"/>
        </w:rPr>
      </w:pPr>
    </w:p>
    <w:p w:rsidR="009109B8" w:rsidRPr="00BA2FF9" w:rsidRDefault="009109B8" w:rsidP="009109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МБУ «</w:t>
      </w:r>
      <w:r w:rsidRPr="00BA2FF9">
        <w:rPr>
          <w:color w:val="000000"/>
          <w:sz w:val="22"/>
          <w:szCs w:val="22"/>
        </w:rPr>
        <w:t>ДКиС</w:t>
      </w:r>
      <w:r>
        <w:rPr>
          <w:color w:val="000000"/>
          <w:sz w:val="22"/>
          <w:szCs w:val="22"/>
        </w:rPr>
        <w:t xml:space="preserve"> п.</w:t>
      </w:r>
      <w:r w:rsidRPr="00BA2FF9">
        <w:rPr>
          <w:color w:val="000000"/>
          <w:sz w:val="22"/>
          <w:szCs w:val="22"/>
        </w:rPr>
        <w:t>Дороничи</w:t>
      </w:r>
      <w:r>
        <w:rPr>
          <w:color w:val="000000"/>
          <w:sz w:val="22"/>
          <w:szCs w:val="22"/>
        </w:rPr>
        <w:t>»</w:t>
      </w:r>
      <w:r w:rsidRPr="00BA2FF9"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A2FF9">
        <w:rPr>
          <w:color w:val="000000"/>
          <w:sz w:val="22"/>
          <w:szCs w:val="22"/>
        </w:rPr>
        <w:t xml:space="preserve">         И.В.Мартынов</w:t>
      </w:r>
      <w:r>
        <w:rPr>
          <w:color w:val="000000"/>
          <w:sz w:val="22"/>
          <w:szCs w:val="22"/>
        </w:rPr>
        <w:t>а</w:t>
      </w:r>
    </w:p>
    <w:p w:rsidR="009109B8" w:rsidRPr="0010025A" w:rsidRDefault="009109B8" w:rsidP="009109B8">
      <w:pPr>
        <w:tabs>
          <w:tab w:val="left" w:pos="2088"/>
        </w:tabs>
        <w:rPr>
          <w:color w:val="000000"/>
          <w:sz w:val="24"/>
          <w:szCs w:val="24"/>
        </w:rPr>
      </w:pPr>
    </w:p>
    <w:p w:rsidR="00871505" w:rsidRDefault="00871505"/>
    <w:sectPr w:rsidR="00871505" w:rsidSect="009109B8">
      <w:pgSz w:w="11907" w:h="16840" w:code="9"/>
      <w:pgMar w:top="851" w:right="851" w:bottom="426" w:left="1418" w:header="454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8"/>
    <w:rsid w:val="00871505"/>
    <w:rsid w:val="009109B8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AB84266"/>
  <w15:chartTrackingRefBased/>
  <w15:docId w15:val="{E9B7685A-7C84-4E82-A37B-24774A9B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9B8"/>
    <w:pPr>
      <w:spacing w:after="120"/>
    </w:pPr>
  </w:style>
  <w:style w:type="character" w:customStyle="1" w:styleId="a4">
    <w:name w:val="Основной текст Знак"/>
    <w:basedOn w:val="a0"/>
    <w:link w:val="a3"/>
    <w:rsid w:val="00910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aliases w:val=" Знак"/>
    <w:basedOn w:val="a"/>
    <w:link w:val="20"/>
    <w:rsid w:val="009109B8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910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109B8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910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2017-10-05T17:07:00Z</dcterms:created>
  <dcterms:modified xsi:type="dcterms:W3CDTF">2017-10-05T17:11:00Z</dcterms:modified>
</cp:coreProperties>
</file>